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F23" w:rsidRPr="009F2F23" w:rsidRDefault="00145365" w:rsidP="009F2F2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F2F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9F2F23" w:rsidRPr="009F2F23">
        <w:rPr>
          <w:rFonts w:ascii="Times New Roman" w:hAnsi="Times New Roman" w:cs="Times New Roman"/>
          <w:b/>
          <w:sz w:val="28"/>
          <w:szCs w:val="28"/>
          <w:lang w:eastAsia="ru-RU"/>
        </w:rPr>
        <w:t>МИХАЙЛОВСКОГО СЕЛЬСОВЕТА</w:t>
      </w:r>
    </w:p>
    <w:p w:rsidR="00145365" w:rsidRPr="00145365" w:rsidRDefault="009F2F23" w:rsidP="009F2F23">
      <w:pPr>
        <w:pStyle w:val="a6"/>
        <w:jc w:val="center"/>
        <w:rPr>
          <w:sz w:val="24"/>
          <w:szCs w:val="24"/>
          <w:lang w:eastAsia="ru-RU"/>
        </w:rPr>
      </w:pPr>
      <w:r w:rsidRPr="009F2F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ЖЕЛЕЗНОГОРСКОГО </w:t>
      </w:r>
      <w:proofErr w:type="gramStart"/>
      <w:r w:rsidRPr="009F2F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РАЙОНА  </w:t>
      </w:r>
      <w:r w:rsidR="00145365" w:rsidRPr="009F2F23">
        <w:rPr>
          <w:rFonts w:ascii="Times New Roman" w:hAnsi="Times New Roman" w:cs="Times New Roman"/>
          <w:b/>
          <w:sz w:val="28"/>
          <w:szCs w:val="28"/>
          <w:lang w:eastAsia="ru-RU"/>
        </w:rPr>
        <w:t>КУРСКОЙ</w:t>
      </w:r>
      <w:proofErr w:type="gramEnd"/>
      <w:r w:rsidR="00145365" w:rsidRPr="009F2F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ОБЛАСТИ</w:t>
      </w:r>
    </w:p>
    <w:p w:rsidR="00145365" w:rsidRPr="009F2F23" w:rsidRDefault="009F2F23" w:rsidP="001453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F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145365" w:rsidRPr="009F2F23" w:rsidRDefault="00145365" w:rsidP="009F2F2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F2F23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9F2F23" w:rsidRPr="009F2F23">
        <w:rPr>
          <w:rFonts w:ascii="Times New Roman" w:hAnsi="Times New Roman" w:cs="Times New Roman"/>
          <w:sz w:val="24"/>
          <w:szCs w:val="24"/>
          <w:lang w:eastAsia="ru-RU"/>
        </w:rPr>
        <w:t>24.07.</w:t>
      </w:r>
      <w:r w:rsidRPr="009F2F23">
        <w:rPr>
          <w:rFonts w:ascii="Times New Roman" w:hAnsi="Times New Roman" w:cs="Times New Roman"/>
          <w:sz w:val="24"/>
          <w:szCs w:val="24"/>
          <w:lang w:eastAsia="ru-RU"/>
        </w:rPr>
        <w:t xml:space="preserve"> 2023 г.  № </w:t>
      </w:r>
      <w:r w:rsidR="009F2F23" w:rsidRPr="009F2F23">
        <w:rPr>
          <w:rFonts w:ascii="Times New Roman" w:hAnsi="Times New Roman" w:cs="Times New Roman"/>
          <w:sz w:val="24"/>
          <w:szCs w:val="24"/>
          <w:lang w:eastAsia="ru-RU"/>
        </w:rPr>
        <w:t>26</w:t>
      </w:r>
    </w:p>
    <w:p w:rsidR="009F2F23" w:rsidRPr="009F2F23" w:rsidRDefault="009F2F23" w:rsidP="009F2F2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F2F23">
        <w:rPr>
          <w:rFonts w:ascii="Times New Roman" w:hAnsi="Times New Roman" w:cs="Times New Roman"/>
          <w:sz w:val="24"/>
          <w:szCs w:val="24"/>
          <w:lang w:eastAsia="ru-RU"/>
        </w:rPr>
        <w:t>сл. Михайловка</w:t>
      </w:r>
    </w:p>
    <w:p w:rsidR="00145365" w:rsidRPr="00145365" w:rsidRDefault="00145365" w:rsidP="001453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365" w:rsidRPr="009F2F23" w:rsidRDefault="00145365" w:rsidP="001453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перечня </w:t>
      </w:r>
      <w:proofErr w:type="gramStart"/>
      <w:r w:rsidRPr="009F2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резервных  избирательных</w:t>
      </w:r>
      <w:proofErr w:type="gramEnd"/>
      <w:r w:rsidRPr="009F2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участков для проведения голосования и подсчета голосов избирателей на территории </w:t>
      </w:r>
      <w:r w:rsidR="009F2F23" w:rsidRPr="009F2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«Михайловский сельсовет» </w:t>
      </w:r>
      <w:proofErr w:type="spellStart"/>
      <w:r w:rsidR="009F2F23" w:rsidRPr="009F2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Железногорского</w:t>
      </w:r>
      <w:proofErr w:type="spellEnd"/>
      <w:r w:rsidRPr="009F2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Курской области в период проведения выборов в органы местного самоуправления </w:t>
      </w:r>
      <w:proofErr w:type="spellStart"/>
      <w:r w:rsidR="009F2F23" w:rsidRPr="009F2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Железногорского</w:t>
      </w:r>
      <w:proofErr w:type="spellEnd"/>
      <w:r w:rsidR="009F2F23" w:rsidRPr="009F2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F2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Курской области в единый день голосования 10 сентября 2023 года  </w:t>
      </w:r>
    </w:p>
    <w:p w:rsidR="00145365" w:rsidRPr="00145365" w:rsidRDefault="00145365" w:rsidP="001453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9F2F23" w:rsidRDefault="00145365" w:rsidP="009F2F2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F2F2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F2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обеспечения устойчивого функционирования избирательных комиссий и участков в период проведения выборов в органы местного самоуправления </w:t>
      </w:r>
      <w:proofErr w:type="spellStart"/>
      <w:proofErr w:type="gramStart"/>
      <w:r w:rsidR="009F2F2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Железногорского</w:t>
      </w:r>
      <w:proofErr w:type="spellEnd"/>
      <w:r w:rsidR="009F2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2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proofErr w:type="gramEnd"/>
      <w:r w:rsidRPr="009F2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 в единый день голосования  10 сентября 2023  года  Администрация </w:t>
      </w:r>
      <w:r w:rsidR="009F2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Михайловского сельсовета </w:t>
      </w:r>
      <w:proofErr w:type="spellStart"/>
      <w:r w:rsidR="009F2F2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Железногорского</w:t>
      </w:r>
      <w:proofErr w:type="spellEnd"/>
      <w:r w:rsidRPr="009F2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</w:t>
      </w:r>
    </w:p>
    <w:p w:rsidR="00145365" w:rsidRPr="009F2F23" w:rsidRDefault="00145365" w:rsidP="009F2F23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145365" w:rsidRPr="009F2F23" w:rsidRDefault="00145365" w:rsidP="009F2F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9F2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F2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перечень </w:t>
      </w:r>
      <w:proofErr w:type="gramStart"/>
      <w:r w:rsidRPr="009F2F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резервных  избирательных</w:t>
      </w:r>
      <w:proofErr w:type="gramEnd"/>
      <w:r w:rsidRPr="009F2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 для проведения голосования и подсчета голосов избирателей на территории </w:t>
      </w:r>
      <w:r w:rsidR="009F2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«Михайловский сельсовет» </w:t>
      </w:r>
      <w:proofErr w:type="spellStart"/>
      <w:r w:rsidR="009F2F2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Железногорского</w:t>
      </w:r>
      <w:proofErr w:type="spellEnd"/>
      <w:r w:rsidR="009F2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9F2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 в период проведения выборов в органы местного самоуправления </w:t>
      </w:r>
      <w:proofErr w:type="spellStart"/>
      <w:r w:rsidR="009F2F2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Железногорского</w:t>
      </w:r>
      <w:proofErr w:type="spellEnd"/>
      <w:r w:rsidR="009F2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2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  в единый день голосования  10 сентября 2023  года</w:t>
      </w:r>
      <w:r w:rsidR="00C60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</w:t>
      </w:r>
      <w:r w:rsidRPr="009F2F2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145365" w:rsidRPr="009F2F23" w:rsidRDefault="00145365" w:rsidP="009F2F2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9F2F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н</w:t>
      </w:r>
      <w:r w:rsidRPr="009F2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астоящего постановления на официальном сайте Администрации </w:t>
      </w:r>
      <w:r w:rsidR="009F2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Михайловского сельсовета </w:t>
      </w:r>
      <w:proofErr w:type="spellStart"/>
      <w:r w:rsidR="009F2F2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Железногорского</w:t>
      </w:r>
      <w:proofErr w:type="spellEnd"/>
      <w:r w:rsidRPr="009F2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в сети Интернет.</w:t>
      </w:r>
    </w:p>
    <w:p w:rsidR="00145365" w:rsidRPr="009F2F23" w:rsidRDefault="00145365" w:rsidP="009F2F2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исполнением настоящего постановления </w:t>
      </w:r>
      <w:r w:rsidR="009F2F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Pr="009F2F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5365" w:rsidRPr="009F2F23" w:rsidRDefault="00145365" w:rsidP="009F2F2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2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Постановление вступает в силу со дня его подписания.</w:t>
      </w:r>
    </w:p>
    <w:p w:rsidR="00145365" w:rsidRPr="009F2F23" w:rsidRDefault="00145365" w:rsidP="001453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365" w:rsidRPr="006B423A" w:rsidRDefault="00145365" w:rsidP="00C60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C608D0" w:rsidRPr="006B4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«Михайловский </w:t>
      </w:r>
      <w:proofErr w:type="gramStart"/>
      <w:r w:rsidR="00C608D0" w:rsidRPr="006B4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сельсовет»   </w:t>
      </w:r>
      <w:proofErr w:type="gramEnd"/>
      <w:r w:rsidR="00C608D0" w:rsidRPr="006B42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В.И. Крюков</w:t>
      </w:r>
    </w:p>
    <w:p w:rsidR="00C608D0" w:rsidRDefault="00C608D0" w:rsidP="00C60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8D0" w:rsidRDefault="00C608D0" w:rsidP="00C60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8D0" w:rsidRDefault="00C608D0" w:rsidP="00C60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8D0" w:rsidRDefault="00C608D0" w:rsidP="00C60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365" w:rsidRPr="00C608D0" w:rsidRDefault="00145365" w:rsidP="00C608D0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608D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                                                   Утвержден</w:t>
      </w:r>
    </w:p>
    <w:p w:rsidR="00145365" w:rsidRPr="00C608D0" w:rsidRDefault="00145365" w:rsidP="00C608D0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608D0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 Постановлением</w:t>
      </w:r>
    </w:p>
    <w:p w:rsidR="00145365" w:rsidRPr="00C608D0" w:rsidRDefault="00145365" w:rsidP="00C608D0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608D0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 Администрации</w:t>
      </w:r>
      <w:r w:rsidR="00C608D0">
        <w:rPr>
          <w:rFonts w:ascii="Times New Roman" w:hAnsi="Times New Roman" w:cs="Times New Roman"/>
          <w:sz w:val="24"/>
          <w:szCs w:val="24"/>
          <w:lang w:eastAsia="ru-RU"/>
        </w:rPr>
        <w:t xml:space="preserve"> Михайловского сельсовета</w:t>
      </w:r>
    </w:p>
    <w:p w:rsidR="00C608D0" w:rsidRDefault="00C608D0" w:rsidP="00C608D0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Железногорского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  <w:r w:rsidR="00145365" w:rsidRPr="00C608D0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C608D0" w:rsidRDefault="00C608D0" w:rsidP="00C608D0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Курской области</w:t>
      </w:r>
    </w:p>
    <w:p w:rsidR="00145365" w:rsidRPr="00C608D0" w:rsidRDefault="00C608D0" w:rsidP="00C608D0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="00145365" w:rsidRPr="00C608D0">
        <w:rPr>
          <w:rFonts w:ascii="Times New Roman" w:hAnsi="Times New Roman" w:cs="Times New Roman"/>
          <w:sz w:val="24"/>
          <w:szCs w:val="24"/>
          <w:lang w:eastAsia="ru-RU"/>
        </w:rPr>
        <w:t>.07.2023  г.</w:t>
      </w:r>
      <w:proofErr w:type="gramEnd"/>
      <w:r w:rsidR="00145365" w:rsidRPr="00C608D0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eastAsia="ru-RU"/>
        </w:rPr>
        <w:t>26</w:t>
      </w:r>
    </w:p>
    <w:p w:rsidR="00145365" w:rsidRPr="00C608D0" w:rsidRDefault="00145365" w:rsidP="001453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145365" w:rsidRPr="00C608D0" w:rsidRDefault="00145365" w:rsidP="001453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0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резервных  избирательных</w:t>
      </w:r>
      <w:proofErr w:type="gramEnd"/>
      <w:r w:rsidRPr="00C60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участков для проведения голосования и подсчета голосов избирателей на территории </w:t>
      </w:r>
      <w:r w:rsidR="00C608D0" w:rsidRPr="00C60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«Михайловский сельсовет» </w:t>
      </w:r>
      <w:proofErr w:type="spellStart"/>
      <w:r w:rsidR="00C608D0" w:rsidRPr="00C60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Железногорского</w:t>
      </w:r>
      <w:proofErr w:type="spellEnd"/>
      <w:r w:rsidRPr="00C60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Курской области в период проведения выборов в органы местного самоуправления </w:t>
      </w:r>
      <w:proofErr w:type="spellStart"/>
      <w:r w:rsidR="00E83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Железногорского</w:t>
      </w:r>
      <w:proofErr w:type="spellEnd"/>
      <w:r w:rsidR="00E83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C608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района Курской области в единый день голосования 10 сентября 2023 года  </w:t>
      </w:r>
    </w:p>
    <w:p w:rsidR="00145365" w:rsidRPr="00145365" w:rsidRDefault="00145365" w:rsidP="001453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36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727"/>
        <w:gridCol w:w="3020"/>
        <w:gridCol w:w="1048"/>
        <w:gridCol w:w="2027"/>
        <w:gridCol w:w="1259"/>
        <w:gridCol w:w="857"/>
      </w:tblGrid>
      <w:tr w:rsidR="006B423A" w:rsidRPr="00145365" w:rsidTr="006B423A">
        <w:trPr>
          <w:tblCellSpacing w:w="0" w:type="dxa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365" w:rsidRPr="00C608D0" w:rsidRDefault="00145365" w:rsidP="001453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8D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145365" w:rsidRPr="00C608D0" w:rsidRDefault="00145365" w:rsidP="001453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8D0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365" w:rsidRPr="00C608D0" w:rsidRDefault="00145365" w:rsidP="001453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8D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145365" w:rsidRPr="00C608D0" w:rsidRDefault="00145365" w:rsidP="001453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C608D0">
              <w:rPr>
                <w:rFonts w:ascii="Times New Roman" w:eastAsia="Times New Roman" w:hAnsi="Times New Roman" w:cs="Times New Roman"/>
                <w:lang w:eastAsia="ru-RU"/>
              </w:rPr>
              <w:t>избира</w:t>
            </w:r>
            <w:proofErr w:type="spellEnd"/>
            <w:r w:rsidRPr="00C608D0">
              <w:rPr>
                <w:rFonts w:ascii="Times New Roman" w:eastAsia="Times New Roman" w:hAnsi="Times New Roman" w:cs="Times New Roman"/>
                <w:lang w:eastAsia="ru-RU"/>
              </w:rPr>
              <w:t>-тельного</w:t>
            </w:r>
            <w:proofErr w:type="gramEnd"/>
          </w:p>
          <w:p w:rsidR="00145365" w:rsidRPr="00C608D0" w:rsidRDefault="00145365" w:rsidP="001453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8D0">
              <w:rPr>
                <w:rFonts w:ascii="Times New Roman" w:eastAsia="Times New Roman" w:hAnsi="Times New Roman" w:cs="Times New Roman"/>
                <w:lang w:eastAsia="ru-RU"/>
              </w:rPr>
              <w:t>участка</w:t>
            </w:r>
          </w:p>
        </w:tc>
        <w:tc>
          <w:tcPr>
            <w:tcW w:w="1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365" w:rsidRPr="00C608D0" w:rsidRDefault="00145365" w:rsidP="001453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8D0">
              <w:rPr>
                <w:rFonts w:ascii="Times New Roman" w:eastAsia="Times New Roman" w:hAnsi="Times New Roman" w:cs="Times New Roman"/>
                <w:lang w:eastAsia="ru-RU"/>
              </w:rPr>
              <w:t>Место нахождения участковой избирательной комиссии и помещения для голосования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365" w:rsidRPr="00C608D0" w:rsidRDefault="00145365" w:rsidP="001453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8D0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365" w:rsidRPr="00C608D0" w:rsidRDefault="00145365" w:rsidP="001453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8D0">
              <w:rPr>
                <w:rFonts w:ascii="Times New Roman" w:eastAsia="Times New Roman" w:hAnsi="Times New Roman" w:cs="Times New Roman"/>
                <w:lang w:eastAsia="ru-RU"/>
              </w:rPr>
              <w:t>Адрес резервного помещения для голосования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365" w:rsidRPr="00C608D0" w:rsidRDefault="00145365" w:rsidP="001453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8D0">
              <w:rPr>
                <w:rFonts w:ascii="Times New Roman" w:eastAsia="Times New Roman" w:hAnsi="Times New Roman" w:cs="Times New Roman"/>
                <w:lang w:eastAsia="ru-RU"/>
              </w:rPr>
              <w:t>Назначение (школа. Клуб, автобус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365" w:rsidRPr="00C608D0" w:rsidRDefault="00145365" w:rsidP="001453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8D0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</w:tr>
      <w:tr w:rsidR="006B423A" w:rsidRPr="00145365" w:rsidTr="006B423A">
        <w:trPr>
          <w:tblCellSpacing w:w="0" w:type="dxa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365" w:rsidRPr="00145365" w:rsidRDefault="00145365" w:rsidP="001453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365" w:rsidRPr="00145365" w:rsidRDefault="00145365" w:rsidP="001453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365" w:rsidRPr="00145365" w:rsidRDefault="00145365" w:rsidP="001453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365" w:rsidRPr="00145365" w:rsidRDefault="00145365" w:rsidP="001453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365" w:rsidRPr="00145365" w:rsidRDefault="00145365" w:rsidP="001453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365" w:rsidRPr="00145365" w:rsidRDefault="00145365" w:rsidP="001453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365" w:rsidRPr="00145365" w:rsidRDefault="00145365" w:rsidP="001453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6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</w:tr>
      <w:tr w:rsidR="00145365" w:rsidRPr="00145365" w:rsidTr="006B423A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365" w:rsidRPr="00C608D0" w:rsidRDefault="00C608D0" w:rsidP="0014536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08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сл. Михайловка</w:t>
            </w:r>
          </w:p>
        </w:tc>
      </w:tr>
      <w:tr w:rsidR="006B423A" w:rsidRPr="00145365" w:rsidTr="006B423A">
        <w:trPr>
          <w:tblCellSpacing w:w="0" w:type="dxa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365" w:rsidRPr="006B423A" w:rsidRDefault="00145365" w:rsidP="001453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23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365" w:rsidRPr="006B423A" w:rsidRDefault="00C608D0" w:rsidP="001453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23A"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  <w:tc>
          <w:tcPr>
            <w:tcW w:w="1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365" w:rsidRPr="00C608D0" w:rsidRDefault="00C608D0" w:rsidP="001453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307150, Курская область, </w:t>
            </w:r>
            <w:proofErr w:type="spellStart"/>
            <w:r w:rsidRPr="0013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Железногорский</w:t>
            </w:r>
            <w:proofErr w:type="spellEnd"/>
            <w:r w:rsidRPr="0013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Михайловский сельсовет, слобода Михайловка "</w:t>
            </w:r>
            <w:r w:rsidRPr="00C6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13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МКОУ "Михайловская средняя общеобразовательная школа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365" w:rsidRPr="00C608D0" w:rsidRDefault="00C608D0" w:rsidP="001453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(47148) 5-46-78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365" w:rsidRPr="00C608D0" w:rsidRDefault="00145365" w:rsidP="006B4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08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C608D0" w:rsidRPr="0013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307150, Курская область, </w:t>
            </w:r>
            <w:proofErr w:type="spellStart"/>
            <w:r w:rsidR="00C608D0" w:rsidRPr="0013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Железногорский</w:t>
            </w:r>
            <w:proofErr w:type="spellEnd"/>
            <w:r w:rsidR="00C608D0" w:rsidRPr="0013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Михайловский сельсовет, слобода Михайловка, улица Петровская площадь, д.3</w:t>
            </w:r>
            <w:r w:rsidR="00C608D0" w:rsidRPr="00C6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C608D0" w:rsidRPr="00133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Администрации Михайловского сельсовета</w:t>
            </w:r>
          </w:p>
          <w:p w:rsidR="00C608D0" w:rsidRPr="00C608D0" w:rsidRDefault="00C608D0" w:rsidP="006B4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365" w:rsidRPr="00C608D0" w:rsidRDefault="00C608D0" w:rsidP="001453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8D0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365" w:rsidRPr="00C608D0" w:rsidRDefault="00C608D0" w:rsidP="001453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8D0">
              <w:rPr>
                <w:rFonts w:ascii="Times New Roman" w:eastAsia="Times New Roman" w:hAnsi="Times New Roman" w:cs="Times New Roman"/>
                <w:lang w:eastAsia="ru-RU"/>
              </w:rPr>
              <w:t>8(47148)5-44-60</w:t>
            </w:r>
            <w:r w:rsidR="00145365" w:rsidRPr="00C608D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B423A" w:rsidRPr="00145365" w:rsidTr="006B423A">
        <w:trPr>
          <w:tblCellSpacing w:w="0" w:type="dxa"/>
        </w:trPr>
        <w:tc>
          <w:tcPr>
            <w:tcW w:w="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23A" w:rsidRPr="00E83F8D" w:rsidRDefault="006B423A" w:rsidP="006B42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F8D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23A" w:rsidRPr="00E83F8D" w:rsidRDefault="006B423A" w:rsidP="006B42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F8D">
              <w:rPr>
                <w:rFonts w:ascii="Times New Roman" w:eastAsia="Times New Roman" w:hAnsi="Times New Roman" w:cs="Times New Roman"/>
                <w:lang w:eastAsia="ru-RU"/>
              </w:rPr>
              <w:t>347</w:t>
            </w:r>
          </w:p>
        </w:tc>
        <w:tc>
          <w:tcPr>
            <w:tcW w:w="1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23A" w:rsidRPr="00E83F8D" w:rsidRDefault="006B423A" w:rsidP="006B4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307150, Курская область, </w:t>
            </w:r>
            <w:proofErr w:type="spellStart"/>
            <w:r w:rsidRPr="00E83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Железногорский</w:t>
            </w:r>
            <w:proofErr w:type="spellEnd"/>
            <w:r w:rsidRPr="00E83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Михайловский сельсовет, слобода Михайловка, здание МКОУ "Михайловская средняя общеобразовательная школа</w:t>
            </w:r>
          </w:p>
        </w:tc>
        <w:tc>
          <w:tcPr>
            <w:tcW w:w="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23A" w:rsidRPr="00E83F8D" w:rsidRDefault="006B423A" w:rsidP="006B42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(47148) 5-48-47</w:t>
            </w:r>
            <w:r w:rsidRPr="00E83F8D">
              <w:rPr>
                <w:rFonts w:ascii="Times New Roman" w:eastAsia="Times New Roman" w:hAnsi="Times New Roman" w:cs="Times New Roman"/>
                <w:lang w:eastAsia="ru-RU"/>
              </w:rPr>
              <w:t>-92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23A" w:rsidRPr="00E83F8D" w:rsidRDefault="006B423A" w:rsidP="006B42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307150, Курская область, </w:t>
            </w:r>
            <w:proofErr w:type="spellStart"/>
            <w:r w:rsidRPr="00E83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Железногорский</w:t>
            </w:r>
            <w:proofErr w:type="spellEnd"/>
            <w:r w:rsidRPr="00E83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Михайловский сельсовет, слобода Михайловка, здание МКУДО " Михайловская детская школа </w:t>
            </w:r>
            <w:proofErr w:type="spellStart"/>
            <w:r w:rsidRPr="00E83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искусств"улица</w:t>
            </w:r>
            <w:proofErr w:type="spellEnd"/>
            <w:r w:rsidRPr="00E83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83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Шарова</w:t>
            </w:r>
            <w:proofErr w:type="spellEnd"/>
            <w:r w:rsidRPr="00E83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д.75,</w:t>
            </w:r>
            <w:r w:rsidRPr="00E83F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23A" w:rsidRPr="00E83F8D" w:rsidRDefault="006B423A" w:rsidP="006B42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3F8D">
              <w:rPr>
                <w:rFonts w:ascii="Times New Roman" w:eastAsia="Times New Roman" w:hAnsi="Times New Roman" w:cs="Times New Roman"/>
                <w:lang w:eastAsia="ru-RU"/>
              </w:rPr>
              <w:t>школа  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B423A" w:rsidRPr="00E83F8D" w:rsidRDefault="006B423A" w:rsidP="006B4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F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(47148)5-43-63</w:t>
            </w:r>
          </w:p>
        </w:tc>
      </w:tr>
    </w:tbl>
    <w:p w:rsidR="002758FF" w:rsidRDefault="00E83F8D"/>
    <w:sectPr w:rsidR="0027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0755E"/>
    <w:multiLevelType w:val="multilevel"/>
    <w:tmpl w:val="E7100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65"/>
    <w:rsid w:val="00145365"/>
    <w:rsid w:val="006B423A"/>
    <w:rsid w:val="009F2F23"/>
    <w:rsid w:val="00AC46F1"/>
    <w:rsid w:val="00AE09CC"/>
    <w:rsid w:val="00C608D0"/>
    <w:rsid w:val="00E8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9888A-2975-4590-B468-753EBA4F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3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53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3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53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4536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45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45365"/>
    <w:rPr>
      <w:b/>
      <w:bCs/>
    </w:rPr>
  </w:style>
  <w:style w:type="paragraph" w:styleId="a6">
    <w:name w:val="No Spacing"/>
    <w:uiPriority w:val="1"/>
    <w:qFormat/>
    <w:rsid w:val="009F2F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95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2023-07-24T08:26:00Z</dcterms:created>
  <dcterms:modified xsi:type="dcterms:W3CDTF">2023-07-24T08:56:00Z</dcterms:modified>
</cp:coreProperties>
</file>